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7" w:rsidRDefault="00E61027" w:rsidP="00E61027">
      <w:pPr>
        <w:pStyle w:val="Heading2"/>
      </w:pPr>
      <w:r w:rsidRPr="002F3771">
        <w:t>EN</w:t>
      </w:r>
      <w:r w:rsidR="002C2132">
        <w:t>G 4903</w:t>
      </w:r>
      <w:bookmarkStart w:id="0" w:name="_GoBack"/>
      <w:bookmarkEnd w:id="0"/>
      <w:r>
        <w:t xml:space="preserve">– </w:t>
      </w:r>
      <w:r w:rsidR="002C2132">
        <w:t>Poster/Folder 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7E1315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 your group, please create a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poster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or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folder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summarizing the events of </w:t>
      </w:r>
      <w:r w:rsidRPr="007E1315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>Kafka on the Shore</w:t>
      </w:r>
      <w:r w:rsidR="007E1315" w:rsidRPr="007E1315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="007E1315"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>so far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</w:p>
    <w:p w:rsidR="007E1315" w:rsidRDefault="007E1315" w:rsidP="007E1315">
      <w:pPr>
        <w:rPr>
          <w:b/>
          <w:bCs/>
          <w:color w:val="FF0000"/>
          <w:sz w:val="24"/>
          <w:szCs w:val="24"/>
        </w:rPr>
      </w:pPr>
    </w:p>
    <w:p w:rsidR="007E1315" w:rsidRDefault="007E1315" w:rsidP="007E131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Chapters</w:t>
      </w:r>
    </w:p>
    <w:p w:rsidR="00E61027" w:rsidRP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should include informa</w:t>
      </w:r>
      <w:r w:rsidR="00CD0AC0">
        <w:rPr>
          <w:rFonts w:ascii="Arial" w:hAnsi="Arial" w:cs="Arial"/>
          <w:color w:val="666666"/>
          <w:sz w:val="20"/>
          <w:szCs w:val="20"/>
          <w:shd w:val="clear" w:color="auto" w:fill="FFFFFF"/>
        </w:rPr>
        <w:t>tion up to the end of chapter 20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should submit the Poster/Folder on the last day of class on the day you take the final exam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r w:rsidR="000901CA">
        <w:rPr>
          <w:sz w:val="20"/>
          <w:szCs w:val="24"/>
        </w:rPr>
        <w:t xml:space="preserve">creative </w:t>
      </w:r>
      <w:r w:rsidRPr="00E61027">
        <w:rPr>
          <w:sz w:val="20"/>
          <w:szCs w:val="24"/>
        </w:rPr>
        <w:t>effort, covered</w:t>
      </w:r>
      <w:r w:rsidR="007E1315">
        <w:rPr>
          <w:sz w:val="20"/>
          <w:szCs w:val="24"/>
        </w:rPr>
        <w:t xml:space="preserve"> and summarized the main aspects of the story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>aspects of the book.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Good work with maybe some elements missing or incomplete or maybe not enough focus on originality/presentation</w:t>
      </w:r>
      <w:r w:rsidR="007E1315">
        <w:rPr>
          <w:sz w:val="20"/>
          <w:szCs w:val="24"/>
        </w:rPr>
        <w:t xml:space="preserve"> or p</w:t>
      </w:r>
      <w:r w:rsidR="000901CA">
        <w:rPr>
          <w:sz w:val="20"/>
          <w:szCs w:val="24"/>
        </w:rPr>
        <w:t>erhaps not enough depth in</w:t>
      </w:r>
      <w:r w:rsidR="007E1315">
        <w:rPr>
          <w:sz w:val="20"/>
          <w:szCs w:val="24"/>
        </w:rPr>
        <w:t xml:space="preserve"> the work.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A </w:t>
      </w:r>
      <w:r w:rsidR="007E1315">
        <w:rPr>
          <w:sz w:val="20"/>
          <w:szCs w:val="24"/>
        </w:rPr>
        <w:t>fair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</w:t>
      </w:r>
      <w:r w:rsidRPr="00E61027">
        <w:rPr>
          <w:sz w:val="20"/>
          <w:szCs w:val="24"/>
        </w:rPr>
        <w:t xml:space="preserve">with </w:t>
      </w:r>
      <w:r w:rsidR="007E1315">
        <w:rPr>
          <w:sz w:val="20"/>
          <w:szCs w:val="24"/>
        </w:rPr>
        <w:t xml:space="preserve">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>not connecting with the true nature of the literature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D0" w:rsidRDefault="00A01DD0" w:rsidP="00E61027">
      <w:pPr>
        <w:spacing w:after="0" w:line="240" w:lineRule="auto"/>
      </w:pPr>
      <w:r>
        <w:separator/>
      </w:r>
    </w:p>
  </w:endnote>
  <w:endnote w:type="continuationSeparator" w:id="1">
    <w:p w:rsidR="00A01DD0" w:rsidRDefault="00A01DD0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D0" w:rsidRDefault="00A01DD0" w:rsidP="00E61027">
      <w:pPr>
        <w:spacing w:after="0" w:line="240" w:lineRule="auto"/>
      </w:pPr>
      <w:r>
        <w:separator/>
      </w:r>
    </w:p>
  </w:footnote>
  <w:footnote w:type="continuationSeparator" w:id="1">
    <w:p w:rsidR="00A01DD0" w:rsidRDefault="00A01DD0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D6DB9"/>
    <w:rsid w:val="000161B5"/>
    <w:rsid w:val="0008131F"/>
    <w:rsid w:val="000901CA"/>
    <w:rsid w:val="0016362E"/>
    <w:rsid w:val="002C2132"/>
    <w:rsid w:val="003F2A9E"/>
    <w:rsid w:val="00443465"/>
    <w:rsid w:val="004451AF"/>
    <w:rsid w:val="004639EF"/>
    <w:rsid w:val="004E1C00"/>
    <w:rsid w:val="0054033F"/>
    <w:rsid w:val="007E1315"/>
    <w:rsid w:val="00A01DD0"/>
    <w:rsid w:val="00A04C45"/>
    <w:rsid w:val="00BD6DB9"/>
    <w:rsid w:val="00CD0AC0"/>
    <w:rsid w:val="00D6025F"/>
    <w:rsid w:val="00DB3A26"/>
    <w:rsid w:val="00DE2D3A"/>
    <w:rsid w:val="00E61027"/>
    <w:rsid w:val="00E7130A"/>
    <w:rsid w:val="00F33A70"/>
    <w:rsid w:val="00F7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tcb</cp:lastModifiedBy>
  <cp:revision>6</cp:revision>
  <dcterms:created xsi:type="dcterms:W3CDTF">2015-01-26T03:35:00Z</dcterms:created>
  <dcterms:modified xsi:type="dcterms:W3CDTF">2015-05-26T04:50:00Z</dcterms:modified>
</cp:coreProperties>
</file>